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6F8F" w14:textId="77777777" w:rsidR="00346CE4" w:rsidRPr="00FF2219" w:rsidRDefault="00717E11" w:rsidP="00CB7FA0">
      <w:pPr>
        <w:tabs>
          <w:tab w:val="left" w:pos="3877"/>
        </w:tabs>
        <w:spacing w:before="120" w:after="120" w:line="240" w:lineRule="auto"/>
        <w:jc w:val="center"/>
        <w:rPr>
          <w:rFonts w:eastAsia="Times New Roman"/>
          <w:b/>
          <w:bCs/>
        </w:rPr>
      </w:pPr>
      <w:r w:rsidRPr="00FF2219">
        <w:rPr>
          <w:b/>
          <w:sz w:val="32"/>
          <w:szCs w:val="32"/>
        </w:rPr>
        <w:t>ĐỀ CƯƠNG ÔN TẬP</w:t>
      </w:r>
      <w:r w:rsidR="00346CE4" w:rsidRPr="00FF2219">
        <w:rPr>
          <w:b/>
          <w:sz w:val="32"/>
          <w:szCs w:val="32"/>
        </w:rPr>
        <w:t xml:space="preserve"> TUYỂN DỤNG VIÊN CHỨC</w:t>
      </w:r>
      <w:r w:rsidR="00346CE4" w:rsidRPr="00FF2219">
        <w:rPr>
          <w:rFonts w:eastAsia="Times New Roman"/>
          <w:b/>
          <w:bCs/>
        </w:rPr>
        <w:t xml:space="preserve"> </w:t>
      </w:r>
    </w:p>
    <w:p w14:paraId="5C0BCDF6" w14:textId="7565FCEA" w:rsidR="004A31D8" w:rsidRPr="00FF2219" w:rsidRDefault="00346CE4" w:rsidP="00CB7FA0">
      <w:pPr>
        <w:shd w:val="clear" w:color="auto" w:fill="FFFFFF"/>
        <w:spacing w:before="120" w:after="120" w:line="240" w:lineRule="auto"/>
        <w:jc w:val="center"/>
        <w:rPr>
          <w:rFonts w:eastAsia="Times New Roman"/>
          <w:sz w:val="27"/>
          <w:szCs w:val="27"/>
        </w:rPr>
      </w:pPr>
      <w:r w:rsidRPr="00FF2219">
        <w:rPr>
          <w:rFonts w:eastAsia="Times New Roman"/>
          <w:bCs/>
          <w:i/>
        </w:rPr>
        <w:t>(</w:t>
      </w:r>
      <w:r w:rsidRPr="00FF2219">
        <w:rPr>
          <w:i/>
          <w:szCs w:val="28"/>
          <w:lang w:val="vi-VN"/>
        </w:rPr>
        <w:t>T</w:t>
      </w:r>
      <w:r w:rsidRPr="00FF2219">
        <w:rPr>
          <w:i/>
          <w:szCs w:val="28"/>
        </w:rPr>
        <w:t>heo T</w:t>
      </w:r>
      <w:r w:rsidRPr="00FF2219">
        <w:rPr>
          <w:i/>
          <w:szCs w:val="28"/>
          <w:lang w:val="vi-VN"/>
        </w:rPr>
        <w:t xml:space="preserve">hông báo số </w:t>
      </w:r>
      <w:r w:rsidR="00E140F5">
        <w:rPr>
          <w:i/>
          <w:szCs w:val="28"/>
        </w:rPr>
        <w:t>04</w:t>
      </w:r>
      <w:r w:rsidRPr="00FF2219">
        <w:rPr>
          <w:i/>
          <w:szCs w:val="28"/>
          <w:lang w:val="vi-VN"/>
        </w:rPr>
        <w:t xml:space="preserve">/TB-STTTT ngày </w:t>
      </w:r>
      <w:r w:rsidR="00E140F5">
        <w:rPr>
          <w:i/>
          <w:szCs w:val="28"/>
        </w:rPr>
        <w:t>11</w:t>
      </w:r>
      <w:r w:rsidRPr="00FF2219">
        <w:rPr>
          <w:i/>
          <w:szCs w:val="28"/>
          <w:lang w:val="vi-VN"/>
        </w:rPr>
        <w:t>/</w:t>
      </w:r>
      <w:r w:rsidR="00FE0D5D">
        <w:rPr>
          <w:i/>
          <w:szCs w:val="28"/>
        </w:rPr>
        <w:t>01</w:t>
      </w:r>
      <w:r w:rsidRPr="00FF2219">
        <w:rPr>
          <w:i/>
          <w:szCs w:val="28"/>
          <w:lang w:val="vi-VN"/>
        </w:rPr>
        <w:t>/202</w:t>
      </w:r>
      <w:r w:rsidR="00FE0D5D">
        <w:rPr>
          <w:i/>
          <w:szCs w:val="28"/>
          <w:lang w:val="en-SG"/>
        </w:rPr>
        <w:t>3</w:t>
      </w:r>
      <w:r w:rsidRPr="00FF2219">
        <w:rPr>
          <w:i/>
          <w:szCs w:val="28"/>
          <w:lang w:val="vi-VN"/>
        </w:rPr>
        <w:t xml:space="preserve"> của Sở Thông tin và Truyền thông về việc tuyển dụng viên chức của Sở Thông tin và Truyền thông </w:t>
      </w:r>
      <w:r w:rsidRPr="003C247A">
        <w:rPr>
          <w:i/>
          <w:szCs w:val="28"/>
          <w:lang w:val="vi-VN"/>
        </w:rPr>
        <w:t>năm 202</w:t>
      </w:r>
      <w:r w:rsidR="00BC62ED" w:rsidRPr="003C247A">
        <w:rPr>
          <w:i/>
          <w:szCs w:val="28"/>
        </w:rPr>
        <w:t>2</w:t>
      </w:r>
      <w:r w:rsidRPr="003C247A">
        <w:rPr>
          <w:i/>
          <w:szCs w:val="28"/>
        </w:rPr>
        <w:t>)</w:t>
      </w:r>
    </w:p>
    <w:p w14:paraId="4BE950E0" w14:textId="77777777" w:rsidR="004A31D8" w:rsidRPr="00FF2219" w:rsidRDefault="004A31D8" w:rsidP="00CB7FA0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szCs w:val="28"/>
        </w:rPr>
      </w:pPr>
    </w:p>
    <w:p w14:paraId="50D07A8A" w14:textId="161320EC" w:rsidR="000418B2" w:rsidRPr="00FF2219" w:rsidRDefault="000418B2" w:rsidP="001A5E72">
      <w:pPr>
        <w:shd w:val="clear" w:color="auto" w:fill="FFFFFF"/>
        <w:spacing w:before="120" w:after="120"/>
        <w:ind w:firstLine="567"/>
        <w:jc w:val="both"/>
        <w:rPr>
          <w:rFonts w:eastAsia="Times New Roman"/>
          <w:szCs w:val="28"/>
        </w:rPr>
      </w:pPr>
      <w:r w:rsidRPr="00FF2219">
        <w:rPr>
          <w:rFonts w:eastAsia="Times New Roman"/>
          <w:b/>
          <w:szCs w:val="28"/>
        </w:rPr>
        <w:t xml:space="preserve">Lưu ý: </w:t>
      </w:r>
      <w:r w:rsidRPr="00FF2219">
        <w:rPr>
          <w:rFonts w:eastAsia="Times New Roman"/>
          <w:szCs w:val="28"/>
        </w:rPr>
        <w:t xml:space="preserve">Đề cương này mang tính chất ôn tập kiến thức để dự kiểm tra phỏng vấn tuyển </w:t>
      </w:r>
      <w:r w:rsidR="00BD6E84">
        <w:rPr>
          <w:rFonts w:eastAsia="Times New Roman"/>
          <w:szCs w:val="28"/>
        </w:rPr>
        <w:t xml:space="preserve">dụng </w:t>
      </w:r>
      <w:r w:rsidRPr="00FF2219">
        <w:rPr>
          <w:rFonts w:eastAsia="Times New Roman"/>
          <w:szCs w:val="28"/>
        </w:rPr>
        <w:t>viên chức, không phải đề thi.</w:t>
      </w:r>
    </w:p>
    <w:p w14:paraId="68F9DFD0" w14:textId="377B69B7" w:rsidR="00CF7558" w:rsidRPr="00FF2219" w:rsidRDefault="008F0A02" w:rsidP="001A5E72">
      <w:pPr>
        <w:shd w:val="clear" w:color="auto" w:fill="FFFFFF"/>
        <w:spacing w:before="120" w:after="120"/>
        <w:ind w:firstLine="567"/>
        <w:jc w:val="both"/>
        <w:rPr>
          <w:rFonts w:eastAsia="Times New Roman"/>
          <w:i/>
          <w:szCs w:val="28"/>
          <w:lang w:val="vi-VN"/>
        </w:rPr>
      </w:pPr>
      <w:r w:rsidRPr="00FF2219">
        <w:rPr>
          <w:rFonts w:eastAsia="Times New Roman"/>
          <w:b/>
          <w:szCs w:val="28"/>
        </w:rPr>
        <w:t>I. Kiến thức chung:</w:t>
      </w:r>
      <w:r w:rsidR="00CF7558" w:rsidRPr="00FF2219">
        <w:rPr>
          <w:rFonts w:eastAsia="Times New Roman"/>
          <w:b/>
          <w:szCs w:val="28"/>
        </w:rPr>
        <w:t xml:space="preserve"> </w:t>
      </w:r>
    </w:p>
    <w:p w14:paraId="136FA4D0" w14:textId="674EAF7C" w:rsidR="00C46278" w:rsidRPr="002F062E" w:rsidRDefault="008477AD" w:rsidP="001A5E72">
      <w:pPr>
        <w:spacing w:before="120" w:after="120"/>
        <w:ind w:firstLine="567"/>
        <w:jc w:val="both"/>
        <w:rPr>
          <w:rFonts w:asciiTheme="majorHAnsi" w:hAnsiTheme="majorHAnsi" w:cstheme="majorHAnsi"/>
          <w:szCs w:val="28"/>
        </w:rPr>
      </w:pPr>
      <w:r w:rsidRPr="00FF2219">
        <w:rPr>
          <w:rFonts w:asciiTheme="majorHAnsi" w:hAnsiTheme="majorHAnsi" w:cstheme="majorHAnsi"/>
          <w:szCs w:val="28"/>
        </w:rPr>
        <w:t xml:space="preserve">- </w:t>
      </w:r>
      <w:r w:rsidR="008B7A2F" w:rsidRPr="00FF2219">
        <w:rPr>
          <w:rFonts w:asciiTheme="majorHAnsi" w:hAnsiTheme="majorHAnsi" w:cstheme="majorHAnsi"/>
          <w:szCs w:val="28"/>
        </w:rPr>
        <w:t>Luật Viên chứ</w:t>
      </w:r>
      <w:r w:rsidR="001F76FF">
        <w:rPr>
          <w:rFonts w:asciiTheme="majorHAnsi" w:hAnsiTheme="majorHAnsi" w:cstheme="majorHAnsi"/>
          <w:szCs w:val="28"/>
        </w:rPr>
        <w:t xml:space="preserve">c </w:t>
      </w:r>
      <w:r w:rsidR="00043EDB">
        <w:rPr>
          <w:rFonts w:asciiTheme="majorHAnsi" w:hAnsiTheme="majorHAnsi" w:cstheme="majorHAnsi"/>
          <w:szCs w:val="28"/>
        </w:rPr>
        <w:t xml:space="preserve">ngày 15 tháng 11 năm 2010 </w:t>
      </w:r>
      <w:r w:rsidR="001F76FF" w:rsidRPr="0007130D">
        <w:rPr>
          <w:b/>
          <w:i/>
          <w:color w:val="000000"/>
          <w:shd w:val="clear" w:color="auto" w:fill="FFFFFF"/>
        </w:rPr>
        <w:t>(</w:t>
      </w:r>
      <w:r w:rsidR="00C46278" w:rsidRPr="0007130D">
        <w:rPr>
          <w:b/>
          <w:i/>
          <w:color w:val="000000"/>
          <w:shd w:val="clear" w:color="auto" w:fill="FFFFFF"/>
        </w:rPr>
        <w:t xml:space="preserve">Điều 11, Điều 12, </w:t>
      </w:r>
      <w:r w:rsidR="009621D8" w:rsidRPr="0007130D">
        <w:rPr>
          <w:b/>
          <w:i/>
          <w:color w:val="000000"/>
          <w:shd w:val="clear" w:color="auto" w:fill="FFFFFF"/>
        </w:rPr>
        <w:t xml:space="preserve">Điều 13, Điều 16, Điều 17, Điều 19, Điều 22, </w:t>
      </w:r>
      <w:r w:rsidR="00DA15A0" w:rsidRPr="0007130D">
        <w:rPr>
          <w:b/>
          <w:i/>
          <w:color w:val="000000"/>
          <w:shd w:val="clear" w:color="auto" w:fill="FFFFFF"/>
        </w:rPr>
        <w:t>Điều 27</w:t>
      </w:r>
      <w:r w:rsidR="00001BDF" w:rsidRPr="0007130D">
        <w:rPr>
          <w:b/>
          <w:i/>
          <w:color w:val="000000"/>
          <w:shd w:val="clear" w:color="auto" w:fill="FFFFFF"/>
        </w:rPr>
        <w:t>, Điều 29</w:t>
      </w:r>
      <w:r w:rsidR="004B3381" w:rsidRPr="0007130D">
        <w:rPr>
          <w:b/>
          <w:i/>
          <w:color w:val="000000"/>
          <w:shd w:val="clear" w:color="auto" w:fill="FFFFFF"/>
        </w:rPr>
        <w:t xml:space="preserve">, </w:t>
      </w:r>
      <w:r w:rsidR="00067AB8" w:rsidRPr="0007130D">
        <w:rPr>
          <w:b/>
          <w:i/>
          <w:color w:val="000000"/>
          <w:shd w:val="clear" w:color="auto" w:fill="FFFFFF"/>
        </w:rPr>
        <w:t>Điều 33, Điều 35</w:t>
      </w:r>
      <w:r w:rsidR="002B503E" w:rsidRPr="0007130D">
        <w:rPr>
          <w:b/>
          <w:i/>
          <w:color w:val="000000"/>
          <w:shd w:val="clear" w:color="auto" w:fill="FFFFFF"/>
        </w:rPr>
        <w:t xml:space="preserve">, </w:t>
      </w:r>
      <w:r w:rsidR="00525F40" w:rsidRPr="0007130D">
        <w:rPr>
          <w:b/>
          <w:i/>
          <w:color w:val="000000"/>
          <w:shd w:val="clear" w:color="auto" w:fill="FFFFFF"/>
        </w:rPr>
        <w:t>Điều 42</w:t>
      </w:r>
      <w:r w:rsidR="005138EA" w:rsidRPr="0007130D">
        <w:rPr>
          <w:b/>
          <w:i/>
          <w:color w:val="000000"/>
          <w:shd w:val="clear" w:color="auto" w:fill="FFFFFF"/>
        </w:rPr>
        <w:t xml:space="preserve">, Điều 52, </w:t>
      </w:r>
      <w:r w:rsidR="001F76FF" w:rsidRPr="0007130D">
        <w:rPr>
          <w:b/>
          <w:i/>
          <w:color w:val="000000"/>
          <w:shd w:val="clear" w:color="auto" w:fill="FFFFFF"/>
        </w:rPr>
        <w:t>Điều 54, Điều 55)</w:t>
      </w:r>
      <w:r w:rsidR="002F062E" w:rsidRPr="0007130D">
        <w:rPr>
          <w:i/>
          <w:color w:val="000000"/>
          <w:shd w:val="clear" w:color="auto" w:fill="FFFFFF"/>
        </w:rPr>
        <w:t>.</w:t>
      </w:r>
    </w:p>
    <w:p w14:paraId="062E457C" w14:textId="0178D593" w:rsidR="00B17933" w:rsidRPr="001F2FDE" w:rsidRDefault="008477AD" w:rsidP="001A5E72">
      <w:pPr>
        <w:spacing w:before="120" w:after="120"/>
        <w:ind w:firstLine="567"/>
        <w:jc w:val="both"/>
        <w:rPr>
          <w:rFonts w:asciiTheme="majorHAnsi" w:hAnsiTheme="majorHAnsi" w:cstheme="majorHAnsi"/>
          <w:szCs w:val="28"/>
        </w:rPr>
      </w:pPr>
      <w:r w:rsidRPr="00FF2219">
        <w:rPr>
          <w:rFonts w:asciiTheme="majorHAnsi" w:hAnsiTheme="majorHAnsi" w:cstheme="majorHAnsi"/>
          <w:szCs w:val="28"/>
        </w:rPr>
        <w:t>- Nghị định số 115/2020/NĐ-CP ngày 25/9/2020 của Chính phủ quy định về tuyển dụng, sử dụng và quản lý viên chức</w:t>
      </w:r>
      <w:r w:rsidR="002950EE">
        <w:rPr>
          <w:rFonts w:asciiTheme="majorHAnsi" w:hAnsiTheme="majorHAnsi" w:cstheme="majorHAnsi"/>
          <w:szCs w:val="28"/>
        </w:rPr>
        <w:t xml:space="preserve"> </w:t>
      </w:r>
      <w:r w:rsidR="002950EE" w:rsidRPr="0007130D">
        <w:rPr>
          <w:rFonts w:asciiTheme="majorHAnsi" w:hAnsiTheme="majorHAnsi" w:cstheme="majorHAnsi"/>
          <w:b/>
          <w:i/>
          <w:szCs w:val="28"/>
        </w:rPr>
        <w:t>( Điều 3,</w:t>
      </w:r>
      <w:r w:rsidR="002950EE" w:rsidRPr="0007130D">
        <w:rPr>
          <w:rFonts w:asciiTheme="majorHAnsi" w:hAnsiTheme="majorHAnsi" w:cstheme="majorHAnsi"/>
          <w:i/>
          <w:szCs w:val="28"/>
        </w:rPr>
        <w:t xml:space="preserve"> </w:t>
      </w:r>
      <w:r w:rsidR="00B30900" w:rsidRPr="0007130D">
        <w:rPr>
          <w:rFonts w:asciiTheme="majorHAnsi" w:hAnsiTheme="majorHAnsi" w:cstheme="majorHAnsi"/>
          <w:b/>
          <w:i/>
          <w:szCs w:val="28"/>
        </w:rPr>
        <w:t xml:space="preserve">Điều 5, </w:t>
      </w:r>
      <w:r w:rsidR="00940B36" w:rsidRPr="0007130D">
        <w:rPr>
          <w:rFonts w:asciiTheme="majorHAnsi" w:hAnsiTheme="majorHAnsi" w:cstheme="majorHAnsi"/>
          <w:b/>
          <w:i/>
          <w:szCs w:val="28"/>
        </w:rPr>
        <w:t>Điều 21</w:t>
      </w:r>
      <w:r w:rsidR="00714715" w:rsidRPr="0007130D">
        <w:rPr>
          <w:rFonts w:asciiTheme="majorHAnsi" w:hAnsiTheme="majorHAnsi" w:cstheme="majorHAnsi"/>
          <w:b/>
          <w:i/>
          <w:szCs w:val="28"/>
        </w:rPr>
        <w:t>, Điều 23, Điều 24, Điều 25</w:t>
      </w:r>
      <w:r w:rsidR="001F2FDE" w:rsidRPr="0007130D">
        <w:rPr>
          <w:rFonts w:asciiTheme="majorHAnsi" w:hAnsiTheme="majorHAnsi" w:cstheme="majorHAnsi"/>
          <w:b/>
          <w:i/>
          <w:szCs w:val="28"/>
        </w:rPr>
        <w:t>)</w:t>
      </w:r>
      <w:r w:rsidR="001F2FDE" w:rsidRPr="0007130D">
        <w:rPr>
          <w:rFonts w:asciiTheme="majorHAnsi" w:hAnsiTheme="majorHAnsi" w:cstheme="majorHAnsi"/>
          <w:i/>
          <w:szCs w:val="28"/>
        </w:rPr>
        <w:t>.</w:t>
      </w:r>
    </w:p>
    <w:p w14:paraId="2DD0BA3F" w14:textId="05B08A84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i/>
          <w:szCs w:val="28"/>
        </w:rPr>
      </w:pPr>
      <w:r w:rsidRPr="002D27C2">
        <w:rPr>
          <w:rFonts w:eastAsia="Times New Roman"/>
          <w:b/>
          <w:szCs w:val="28"/>
          <w:lang w:val="vi-VN"/>
        </w:rPr>
        <w:t xml:space="preserve">II. Tài liệu chuyên môn: </w:t>
      </w:r>
    </w:p>
    <w:p w14:paraId="14ABF435" w14:textId="58608DF5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vi-VN"/>
        </w:rPr>
        <w:t xml:space="preserve">- </w:t>
      </w:r>
      <w:r>
        <w:rPr>
          <w:rFonts w:eastAsia="Times New Roman"/>
          <w:szCs w:val="28"/>
        </w:rPr>
        <w:t>Tổng quan về hệ điều hành Window Server, Linux</w:t>
      </w:r>
      <w:r w:rsidR="003F314B">
        <w:rPr>
          <w:rFonts w:eastAsia="Times New Roman"/>
          <w:szCs w:val="28"/>
        </w:rPr>
        <w:t>.</w:t>
      </w:r>
    </w:p>
    <w:p w14:paraId="23C46162" w14:textId="27894674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Kiến thức chung về các ngôn ngữ lập trình phổ biến: PHP, ASP, ASP.Net, Java, Python, Javascript, </w:t>
      </w:r>
      <w:r w:rsidR="003F314B">
        <w:rPr>
          <w:rFonts w:eastAsia="Times New Roman"/>
          <w:szCs w:val="28"/>
        </w:rPr>
        <w:t>Jquery, HTML, CSS,…</w:t>
      </w:r>
    </w:p>
    <w:p w14:paraId="3FD8B50F" w14:textId="01FB7E05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Kiến thức chung về các hệ quản trị CSDL phổ biến: MySQL, SQL Server, MongoDB, Oracle,…</w:t>
      </w:r>
    </w:p>
    <w:p w14:paraId="77A6CCB9" w14:textId="0B32C43A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Kiến thức chung về cấu trúc dữ liệu và giải thuật. Các thuật toán sắp xếp, tìm kiếm, chèn. Các cấu trúc dữ liệu: danh sách liên kết, ngăn xếp (Stacks), hàng đợi (Queue), bảng băn (hash table), cây tìm kiếm nhị phân</w:t>
      </w:r>
      <w:r w:rsidR="003F314B">
        <w:rPr>
          <w:rFonts w:eastAsia="Times New Roman"/>
          <w:szCs w:val="28"/>
        </w:rPr>
        <w:t>.</w:t>
      </w:r>
    </w:p>
    <w:p w14:paraId="5508D1F6" w14:textId="77777777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Kiến thức về Lập trình hướng đối tượng.</w:t>
      </w:r>
    </w:p>
    <w:p w14:paraId="4E6BB4D7" w14:textId="359E9ED7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Một số thuật toán phổ biến: đệ qui, quy hoạch động, quay lui</w:t>
      </w:r>
      <w:r w:rsidR="003F314B">
        <w:rPr>
          <w:rFonts w:eastAsia="Times New Roman"/>
          <w:szCs w:val="28"/>
        </w:rPr>
        <w:t>.</w:t>
      </w:r>
    </w:p>
    <w:p w14:paraId="15057A38" w14:textId="77777777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Kiến thức về Phân tích thiết kế CSDL.</w:t>
      </w:r>
    </w:p>
    <w:p w14:paraId="0E2E6F38" w14:textId="5175D920" w:rsidR="00F91F76" w:rsidRDefault="00F91F76" w:rsidP="001A5E72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Những hình  thức tấn công phổ biến? Nguyên nhân? Cách phòng tránh</w:t>
      </w:r>
      <w:r w:rsidR="003F314B">
        <w:rPr>
          <w:rFonts w:eastAsia="Times New Roman"/>
          <w:szCs w:val="28"/>
        </w:rPr>
        <w:t>.</w:t>
      </w:r>
    </w:p>
    <w:p w14:paraId="2BCC303A" w14:textId="77777777" w:rsidR="006F4145" w:rsidRPr="00FF2219" w:rsidRDefault="006F4145" w:rsidP="00FE0063">
      <w:pPr>
        <w:spacing w:before="120" w:after="120"/>
        <w:ind w:firstLine="720"/>
        <w:jc w:val="both"/>
        <w:rPr>
          <w:szCs w:val="28"/>
        </w:rPr>
      </w:pPr>
    </w:p>
    <w:sectPr w:rsidR="006F4145" w:rsidRPr="00FF2219" w:rsidSect="00A61524">
      <w:headerReference w:type="default" r:id="rId7"/>
      <w:pgSz w:w="11909" w:h="16834" w:code="9"/>
      <w:pgMar w:top="1134" w:right="1134" w:bottom="1134" w:left="1701" w:header="431" w:footer="4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EBC0" w14:textId="77777777" w:rsidR="001A1615" w:rsidRDefault="001A1615">
      <w:pPr>
        <w:spacing w:line="240" w:lineRule="auto"/>
      </w:pPr>
      <w:r>
        <w:separator/>
      </w:r>
    </w:p>
  </w:endnote>
  <w:endnote w:type="continuationSeparator" w:id="0">
    <w:p w14:paraId="46F714B8" w14:textId="77777777" w:rsidR="001A1615" w:rsidRDefault="001A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75C1" w14:textId="77777777" w:rsidR="001A1615" w:rsidRDefault="001A1615">
      <w:pPr>
        <w:spacing w:line="240" w:lineRule="auto"/>
      </w:pPr>
      <w:r>
        <w:separator/>
      </w:r>
    </w:p>
  </w:footnote>
  <w:footnote w:type="continuationSeparator" w:id="0">
    <w:p w14:paraId="4E2587C7" w14:textId="77777777" w:rsidR="001A1615" w:rsidRDefault="001A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21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EA080" w14:textId="27BBF3DB" w:rsidR="00E803AB" w:rsidRDefault="00E803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FFDDA" w14:textId="77777777" w:rsidR="00A61524" w:rsidRDefault="00A61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12B"/>
    <w:multiLevelType w:val="hybridMultilevel"/>
    <w:tmpl w:val="B2B699E8"/>
    <w:lvl w:ilvl="0" w:tplc="7DA0C0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B30706"/>
    <w:multiLevelType w:val="hybridMultilevel"/>
    <w:tmpl w:val="959E5D10"/>
    <w:lvl w:ilvl="0" w:tplc="98AA5F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03A53"/>
    <w:multiLevelType w:val="hybridMultilevel"/>
    <w:tmpl w:val="59A4672C"/>
    <w:lvl w:ilvl="0" w:tplc="469EAF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3347F"/>
    <w:multiLevelType w:val="hybridMultilevel"/>
    <w:tmpl w:val="8F9E1588"/>
    <w:lvl w:ilvl="0" w:tplc="84CAD26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80B03FB"/>
    <w:multiLevelType w:val="hybridMultilevel"/>
    <w:tmpl w:val="FE6650DA"/>
    <w:lvl w:ilvl="0" w:tplc="94C4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5665B"/>
    <w:multiLevelType w:val="hybridMultilevel"/>
    <w:tmpl w:val="F6B073C6"/>
    <w:lvl w:ilvl="0" w:tplc="9F9EFC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4A5977"/>
    <w:multiLevelType w:val="hybridMultilevel"/>
    <w:tmpl w:val="CB0415EA"/>
    <w:lvl w:ilvl="0" w:tplc="98AA5F9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4020916">
    <w:abstractNumId w:val="4"/>
  </w:num>
  <w:num w:numId="2" w16cid:durableId="416555284">
    <w:abstractNumId w:val="2"/>
  </w:num>
  <w:num w:numId="3" w16cid:durableId="1532960825">
    <w:abstractNumId w:val="1"/>
  </w:num>
  <w:num w:numId="4" w16cid:durableId="915744807">
    <w:abstractNumId w:val="3"/>
  </w:num>
  <w:num w:numId="5" w16cid:durableId="706224144">
    <w:abstractNumId w:val="6"/>
  </w:num>
  <w:num w:numId="6" w16cid:durableId="1469738694">
    <w:abstractNumId w:val="5"/>
  </w:num>
  <w:num w:numId="7" w16cid:durableId="46655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1D"/>
    <w:rsid w:val="00001BDF"/>
    <w:rsid w:val="000225A1"/>
    <w:rsid w:val="00031B6A"/>
    <w:rsid w:val="000321D0"/>
    <w:rsid w:val="000346EB"/>
    <w:rsid w:val="000418B2"/>
    <w:rsid w:val="00043EDB"/>
    <w:rsid w:val="000444BA"/>
    <w:rsid w:val="00044ECF"/>
    <w:rsid w:val="00051400"/>
    <w:rsid w:val="00052E3B"/>
    <w:rsid w:val="00054190"/>
    <w:rsid w:val="00062119"/>
    <w:rsid w:val="00064730"/>
    <w:rsid w:val="00064CB9"/>
    <w:rsid w:val="00067AB8"/>
    <w:rsid w:val="0007130D"/>
    <w:rsid w:val="00080F1A"/>
    <w:rsid w:val="000A03CB"/>
    <w:rsid w:val="000A3756"/>
    <w:rsid w:val="000A64AE"/>
    <w:rsid w:val="000B5C80"/>
    <w:rsid w:val="000C2817"/>
    <w:rsid w:val="000C55D4"/>
    <w:rsid w:val="000C64EE"/>
    <w:rsid w:val="000D0DC7"/>
    <w:rsid w:val="000D3E50"/>
    <w:rsid w:val="000D5001"/>
    <w:rsid w:val="000D528D"/>
    <w:rsid w:val="000E1484"/>
    <w:rsid w:val="000E2C0F"/>
    <w:rsid w:val="000E2FD5"/>
    <w:rsid w:val="000E4482"/>
    <w:rsid w:val="000E6D63"/>
    <w:rsid w:val="000F1646"/>
    <w:rsid w:val="000F6154"/>
    <w:rsid w:val="001002D4"/>
    <w:rsid w:val="00106BE9"/>
    <w:rsid w:val="00115A90"/>
    <w:rsid w:val="00125915"/>
    <w:rsid w:val="001327CC"/>
    <w:rsid w:val="00133077"/>
    <w:rsid w:val="00133B84"/>
    <w:rsid w:val="00135F4A"/>
    <w:rsid w:val="00137E09"/>
    <w:rsid w:val="0014376C"/>
    <w:rsid w:val="00151574"/>
    <w:rsid w:val="00155805"/>
    <w:rsid w:val="00155866"/>
    <w:rsid w:val="00155D7A"/>
    <w:rsid w:val="00156933"/>
    <w:rsid w:val="001640E8"/>
    <w:rsid w:val="00166027"/>
    <w:rsid w:val="00172577"/>
    <w:rsid w:val="00173822"/>
    <w:rsid w:val="00175AD7"/>
    <w:rsid w:val="00180AB0"/>
    <w:rsid w:val="00182BC9"/>
    <w:rsid w:val="00190854"/>
    <w:rsid w:val="00190A1D"/>
    <w:rsid w:val="00193848"/>
    <w:rsid w:val="001964BE"/>
    <w:rsid w:val="001A08AF"/>
    <w:rsid w:val="001A1615"/>
    <w:rsid w:val="001A5E72"/>
    <w:rsid w:val="001A65A2"/>
    <w:rsid w:val="001B4E7C"/>
    <w:rsid w:val="001C3251"/>
    <w:rsid w:val="001C446A"/>
    <w:rsid w:val="001D15DC"/>
    <w:rsid w:val="001E7015"/>
    <w:rsid w:val="001F2FDE"/>
    <w:rsid w:val="001F76FF"/>
    <w:rsid w:val="00213EBA"/>
    <w:rsid w:val="002157FF"/>
    <w:rsid w:val="0021666D"/>
    <w:rsid w:val="0021683B"/>
    <w:rsid w:val="00242515"/>
    <w:rsid w:val="0024464C"/>
    <w:rsid w:val="00252DBF"/>
    <w:rsid w:val="00255B99"/>
    <w:rsid w:val="00266944"/>
    <w:rsid w:val="00273F3F"/>
    <w:rsid w:val="00275B89"/>
    <w:rsid w:val="00280087"/>
    <w:rsid w:val="00281EAA"/>
    <w:rsid w:val="00283E7A"/>
    <w:rsid w:val="00290F2D"/>
    <w:rsid w:val="00291E8C"/>
    <w:rsid w:val="002950EE"/>
    <w:rsid w:val="00297FC1"/>
    <w:rsid w:val="002A5659"/>
    <w:rsid w:val="002B3A20"/>
    <w:rsid w:val="002B503E"/>
    <w:rsid w:val="002B5470"/>
    <w:rsid w:val="002B6B54"/>
    <w:rsid w:val="002C0096"/>
    <w:rsid w:val="002C3E5F"/>
    <w:rsid w:val="002C7D8C"/>
    <w:rsid w:val="002D0686"/>
    <w:rsid w:val="002D1F08"/>
    <w:rsid w:val="002D27C2"/>
    <w:rsid w:val="002E0168"/>
    <w:rsid w:val="002E0A8E"/>
    <w:rsid w:val="002E19AA"/>
    <w:rsid w:val="002F062E"/>
    <w:rsid w:val="002F6998"/>
    <w:rsid w:val="00302FE2"/>
    <w:rsid w:val="00305512"/>
    <w:rsid w:val="0030703D"/>
    <w:rsid w:val="0031734F"/>
    <w:rsid w:val="003200EA"/>
    <w:rsid w:val="00323BE6"/>
    <w:rsid w:val="00346CE4"/>
    <w:rsid w:val="0034798A"/>
    <w:rsid w:val="003505CB"/>
    <w:rsid w:val="00361E0A"/>
    <w:rsid w:val="003632A9"/>
    <w:rsid w:val="00363C91"/>
    <w:rsid w:val="003711C3"/>
    <w:rsid w:val="0037499C"/>
    <w:rsid w:val="00377F3A"/>
    <w:rsid w:val="003875B5"/>
    <w:rsid w:val="00392622"/>
    <w:rsid w:val="00393506"/>
    <w:rsid w:val="00397829"/>
    <w:rsid w:val="003A1527"/>
    <w:rsid w:val="003B0B4A"/>
    <w:rsid w:val="003B7071"/>
    <w:rsid w:val="003C0C42"/>
    <w:rsid w:val="003C247A"/>
    <w:rsid w:val="003C677B"/>
    <w:rsid w:val="003D0073"/>
    <w:rsid w:val="003F314B"/>
    <w:rsid w:val="003F7A03"/>
    <w:rsid w:val="00402684"/>
    <w:rsid w:val="00403F19"/>
    <w:rsid w:val="00405D34"/>
    <w:rsid w:val="00410AC3"/>
    <w:rsid w:val="004131CB"/>
    <w:rsid w:val="004162B3"/>
    <w:rsid w:val="00421AA3"/>
    <w:rsid w:val="00422402"/>
    <w:rsid w:val="00422B04"/>
    <w:rsid w:val="00424E54"/>
    <w:rsid w:val="00427ED2"/>
    <w:rsid w:val="00432A11"/>
    <w:rsid w:val="00432BBE"/>
    <w:rsid w:val="0044168D"/>
    <w:rsid w:val="004469BA"/>
    <w:rsid w:val="00455488"/>
    <w:rsid w:val="004737D1"/>
    <w:rsid w:val="00483175"/>
    <w:rsid w:val="00486F50"/>
    <w:rsid w:val="00497174"/>
    <w:rsid w:val="004A2150"/>
    <w:rsid w:val="004A31D8"/>
    <w:rsid w:val="004A786E"/>
    <w:rsid w:val="004A7A16"/>
    <w:rsid w:val="004A7D46"/>
    <w:rsid w:val="004B3381"/>
    <w:rsid w:val="004C2EF2"/>
    <w:rsid w:val="004C7227"/>
    <w:rsid w:val="004D0230"/>
    <w:rsid w:val="004E536A"/>
    <w:rsid w:val="004E7173"/>
    <w:rsid w:val="00503322"/>
    <w:rsid w:val="00505E5C"/>
    <w:rsid w:val="005100E8"/>
    <w:rsid w:val="005138EA"/>
    <w:rsid w:val="00525115"/>
    <w:rsid w:val="00525F40"/>
    <w:rsid w:val="00531DDA"/>
    <w:rsid w:val="00533D93"/>
    <w:rsid w:val="005435B5"/>
    <w:rsid w:val="00557B6A"/>
    <w:rsid w:val="00572771"/>
    <w:rsid w:val="00573ED6"/>
    <w:rsid w:val="00587DEE"/>
    <w:rsid w:val="00590D6B"/>
    <w:rsid w:val="005A1A68"/>
    <w:rsid w:val="005A1B1E"/>
    <w:rsid w:val="005A44D3"/>
    <w:rsid w:val="005A64DF"/>
    <w:rsid w:val="005B0CD0"/>
    <w:rsid w:val="005B4230"/>
    <w:rsid w:val="005B730E"/>
    <w:rsid w:val="005C5F43"/>
    <w:rsid w:val="005D0601"/>
    <w:rsid w:val="005D5219"/>
    <w:rsid w:val="005D69AC"/>
    <w:rsid w:val="005E0E61"/>
    <w:rsid w:val="005F482F"/>
    <w:rsid w:val="005F5B63"/>
    <w:rsid w:val="005F5C5D"/>
    <w:rsid w:val="005F7CFE"/>
    <w:rsid w:val="00602B70"/>
    <w:rsid w:val="00603EB9"/>
    <w:rsid w:val="006058B2"/>
    <w:rsid w:val="00611A7B"/>
    <w:rsid w:val="006179F7"/>
    <w:rsid w:val="00621126"/>
    <w:rsid w:val="0062329D"/>
    <w:rsid w:val="00631544"/>
    <w:rsid w:val="00635F68"/>
    <w:rsid w:val="00637488"/>
    <w:rsid w:val="006472EB"/>
    <w:rsid w:val="00652BA2"/>
    <w:rsid w:val="00656BC0"/>
    <w:rsid w:val="00661ECB"/>
    <w:rsid w:val="00662681"/>
    <w:rsid w:val="0066722D"/>
    <w:rsid w:val="00672880"/>
    <w:rsid w:val="00685DF6"/>
    <w:rsid w:val="006A274E"/>
    <w:rsid w:val="006C3333"/>
    <w:rsid w:val="006C54D2"/>
    <w:rsid w:val="006F409D"/>
    <w:rsid w:val="006F4145"/>
    <w:rsid w:val="006F4DE2"/>
    <w:rsid w:val="006F7ACD"/>
    <w:rsid w:val="00714715"/>
    <w:rsid w:val="00717D2C"/>
    <w:rsid w:val="00717E11"/>
    <w:rsid w:val="0072481F"/>
    <w:rsid w:val="007315FE"/>
    <w:rsid w:val="00733974"/>
    <w:rsid w:val="007353E8"/>
    <w:rsid w:val="00747021"/>
    <w:rsid w:val="007526DA"/>
    <w:rsid w:val="00753451"/>
    <w:rsid w:val="00764A94"/>
    <w:rsid w:val="007665A5"/>
    <w:rsid w:val="00767B44"/>
    <w:rsid w:val="00774C29"/>
    <w:rsid w:val="00780977"/>
    <w:rsid w:val="00780A77"/>
    <w:rsid w:val="00780A7F"/>
    <w:rsid w:val="007811AF"/>
    <w:rsid w:val="00783448"/>
    <w:rsid w:val="0078616E"/>
    <w:rsid w:val="007862FC"/>
    <w:rsid w:val="007A57ED"/>
    <w:rsid w:val="007A63B2"/>
    <w:rsid w:val="007A6A3D"/>
    <w:rsid w:val="007B0969"/>
    <w:rsid w:val="007C1543"/>
    <w:rsid w:val="007C28D6"/>
    <w:rsid w:val="007C44FD"/>
    <w:rsid w:val="007C624C"/>
    <w:rsid w:val="007E6259"/>
    <w:rsid w:val="007F2AE4"/>
    <w:rsid w:val="007F4EEE"/>
    <w:rsid w:val="0080012A"/>
    <w:rsid w:val="00803687"/>
    <w:rsid w:val="00805CBB"/>
    <w:rsid w:val="008073A6"/>
    <w:rsid w:val="008165DF"/>
    <w:rsid w:val="0083035B"/>
    <w:rsid w:val="00831782"/>
    <w:rsid w:val="00832D2D"/>
    <w:rsid w:val="00835428"/>
    <w:rsid w:val="00841D9C"/>
    <w:rsid w:val="00843F4D"/>
    <w:rsid w:val="00846CA9"/>
    <w:rsid w:val="008477AD"/>
    <w:rsid w:val="00853CCD"/>
    <w:rsid w:val="008543D0"/>
    <w:rsid w:val="00854495"/>
    <w:rsid w:val="008613E0"/>
    <w:rsid w:val="008616F8"/>
    <w:rsid w:val="00862406"/>
    <w:rsid w:val="008662F4"/>
    <w:rsid w:val="00880435"/>
    <w:rsid w:val="0089238A"/>
    <w:rsid w:val="008B577B"/>
    <w:rsid w:val="008B7A2F"/>
    <w:rsid w:val="008C1579"/>
    <w:rsid w:val="008C5A70"/>
    <w:rsid w:val="008C6C34"/>
    <w:rsid w:val="008C6E0F"/>
    <w:rsid w:val="008D0B55"/>
    <w:rsid w:val="008D4115"/>
    <w:rsid w:val="008D55B1"/>
    <w:rsid w:val="008E0E84"/>
    <w:rsid w:val="008E5409"/>
    <w:rsid w:val="008F0A02"/>
    <w:rsid w:val="008F3A82"/>
    <w:rsid w:val="008F5503"/>
    <w:rsid w:val="008F6708"/>
    <w:rsid w:val="00901538"/>
    <w:rsid w:val="00903831"/>
    <w:rsid w:val="00906332"/>
    <w:rsid w:val="009112A5"/>
    <w:rsid w:val="009177F6"/>
    <w:rsid w:val="009249D1"/>
    <w:rsid w:val="00925977"/>
    <w:rsid w:val="0092744E"/>
    <w:rsid w:val="00927490"/>
    <w:rsid w:val="00931D86"/>
    <w:rsid w:val="00940B36"/>
    <w:rsid w:val="00940BBC"/>
    <w:rsid w:val="009459C6"/>
    <w:rsid w:val="00956EAB"/>
    <w:rsid w:val="009621D8"/>
    <w:rsid w:val="009644BC"/>
    <w:rsid w:val="0096674D"/>
    <w:rsid w:val="00971829"/>
    <w:rsid w:val="00973A72"/>
    <w:rsid w:val="009815FB"/>
    <w:rsid w:val="00982839"/>
    <w:rsid w:val="00983444"/>
    <w:rsid w:val="009876E5"/>
    <w:rsid w:val="009934AE"/>
    <w:rsid w:val="00993F5E"/>
    <w:rsid w:val="009A1E35"/>
    <w:rsid w:val="009A2ABC"/>
    <w:rsid w:val="009A749B"/>
    <w:rsid w:val="009B4997"/>
    <w:rsid w:val="009C1378"/>
    <w:rsid w:val="009C1B9A"/>
    <w:rsid w:val="009C35ED"/>
    <w:rsid w:val="009D3635"/>
    <w:rsid w:val="009D37AC"/>
    <w:rsid w:val="009D654F"/>
    <w:rsid w:val="009D7E4C"/>
    <w:rsid w:val="009E691A"/>
    <w:rsid w:val="009F162C"/>
    <w:rsid w:val="009F2A48"/>
    <w:rsid w:val="00A3060E"/>
    <w:rsid w:val="00A33FDA"/>
    <w:rsid w:val="00A343E6"/>
    <w:rsid w:val="00A43A74"/>
    <w:rsid w:val="00A52F98"/>
    <w:rsid w:val="00A61524"/>
    <w:rsid w:val="00A621FE"/>
    <w:rsid w:val="00A66DA7"/>
    <w:rsid w:val="00A706B7"/>
    <w:rsid w:val="00A70AB1"/>
    <w:rsid w:val="00A70E0B"/>
    <w:rsid w:val="00A725FE"/>
    <w:rsid w:val="00A83136"/>
    <w:rsid w:val="00A86230"/>
    <w:rsid w:val="00A92D84"/>
    <w:rsid w:val="00A9751F"/>
    <w:rsid w:val="00AA0DBE"/>
    <w:rsid w:val="00AA4071"/>
    <w:rsid w:val="00AB0216"/>
    <w:rsid w:val="00AB370C"/>
    <w:rsid w:val="00AB5BCF"/>
    <w:rsid w:val="00AD05B7"/>
    <w:rsid w:val="00AD1633"/>
    <w:rsid w:val="00AD178C"/>
    <w:rsid w:val="00AE112E"/>
    <w:rsid w:val="00AE51E0"/>
    <w:rsid w:val="00AE6729"/>
    <w:rsid w:val="00AF3D70"/>
    <w:rsid w:val="00AF6FAF"/>
    <w:rsid w:val="00AF74B0"/>
    <w:rsid w:val="00B130EB"/>
    <w:rsid w:val="00B14EB6"/>
    <w:rsid w:val="00B15F18"/>
    <w:rsid w:val="00B17933"/>
    <w:rsid w:val="00B17BEA"/>
    <w:rsid w:val="00B23FB7"/>
    <w:rsid w:val="00B25580"/>
    <w:rsid w:val="00B30900"/>
    <w:rsid w:val="00B33196"/>
    <w:rsid w:val="00B37E9A"/>
    <w:rsid w:val="00B410C6"/>
    <w:rsid w:val="00B41B8A"/>
    <w:rsid w:val="00B5380A"/>
    <w:rsid w:val="00B55C71"/>
    <w:rsid w:val="00B72420"/>
    <w:rsid w:val="00B7270D"/>
    <w:rsid w:val="00B740D2"/>
    <w:rsid w:val="00B7426C"/>
    <w:rsid w:val="00B764FF"/>
    <w:rsid w:val="00B857A1"/>
    <w:rsid w:val="00B90C77"/>
    <w:rsid w:val="00B90F3D"/>
    <w:rsid w:val="00B93416"/>
    <w:rsid w:val="00BA7E98"/>
    <w:rsid w:val="00BB1023"/>
    <w:rsid w:val="00BC12F9"/>
    <w:rsid w:val="00BC2950"/>
    <w:rsid w:val="00BC62ED"/>
    <w:rsid w:val="00BD31AC"/>
    <w:rsid w:val="00BD56EC"/>
    <w:rsid w:val="00BD6E84"/>
    <w:rsid w:val="00BD7D90"/>
    <w:rsid w:val="00BE28D7"/>
    <w:rsid w:val="00BE2908"/>
    <w:rsid w:val="00BE7607"/>
    <w:rsid w:val="00BF7108"/>
    <w:rsid w:val="00C00C65"/>
    <w:rsid w:val="00C0580D"/>
    <w:rsid w:val="00C07E70"/>
    <w:rsid w:val="00C1367E"/>
    <w:rsid w:val="00C21568"/>
    <w:rsid w:val="00C220F3"/>
    <w:rsid w:val="00C22590"/>
    <w:rsid w:val="00C23702"/>
    <w:rsid w:val="00C271C9"/>
    <w:rsid w:val="00C31B60"/>
    <w:rsid w:val="00C32324"/>
    <w:rsid w:val="00C339A0"/>
    <w:rsid w:val="00C34A04"/>
    <w:rsid w:val="00C37F96"/>
    <w:rsid w:val="00C400FF"/>
    <w:rsid w:val="00C46278"/>
    <w:rsid w:val="00C47EBD"/>
    <w:rsid w:val="00C535AB"/>
    <w:rsid w:val="00C53728"/>
    <w:rsid w:val="00C56A66"/>
    <w:rsid w:val="00C61804"/>
    <w:rsid w:val="00C71FC6"/>
    <w:rsid w:val="00C73908"/>
    <w:rsid w:val="00C8734A"/>
    <w:rsid w:val="00C903B3"/>
    <w:rsid w:val="00C90853"/>
    <w:rsid w:val="00CB55AC"/>
    <w:rsid w:val="00CB5976"/>
    <w:rsid w:val="00CB68DB"/>
    <w:rsid w:val="00CB7FA0"/>
    <w:rsid w:val="00CC74BF"/>
    <w:rsid w:val="00CD47FE"/>
    <w:rsid w:val="00CF66C3"/>
    <w:rsid w:val="00CF7558"/>
    <w:rsid w:val="00D01E3A"/>
    <w:rsid w:val="00D052F7"/>
    <w:rsid w:val="00D0688C"/>
    <w:rsid w:val="00D12D3F"/>
    <w:rsid w:val="00D30F56"/>
    <w:rsid w:val="00D310EC"/>
    <w:rsid w:val="00D327F7"/>
    <w:rsid w:val="00D37E18"/>
    <w:rsid w:val="00D44671"/>
    <w:rsid w:val="00D5221D"/>
    <w:rsid w:val="00D5232B"/>
    <w:rsid w:val="00D5292A"/>
    <w:rsid w:val="00D52F3E"/>
    <w:rsid w:val="00D565CF"/>
    <w:rsid w:val="00D62369"/>
    <w:rsid w:val="00D62452"/>
    <w:rsid w:val="00D627DC"/>
    <w:rsid w:val="00D653EE"/>
    <w:rsid w:val="00D66AD3"/>
    <w:rsid w:val="00D857CE"/>
    <w:rsid w:val="00D8594C"/>
    <w:rsid w:val="00D86BA3"/>
    <w:rsid w:val="00D87759"/>
    <w:rsid w:val="00D932C6"/>
    <w:rsid w:val="00DA15A0"/>
    <w:rsid w:val="00DA6BFF"/>
    <w:rsid w:val="00DB0487"/>
    <w:rsid w:val="00DB323E"/>
    <w:rsid w:val="00DB6105"/>
    <w:rsid w:val="00DB63F8"/>
    <w:rsid w:val="00DD0C35"/>
    <w:rsid w:val="00DD174E"/>
    <w:rsid w:val="00DE1260"/>
    <w:rsid w:val="00DF4C3E"/>
    <w:rsid w:val="00E051FB"/>
    <w:rsid w:val="00E122AD"/>
    <w:rsid w:val="00E12657"/>
    <w:rsid w:val="00E140F5"/>
    <w:rsid w:val="00E15564"/>
    <w:rsid w:val="00E20645"/>
    <w:rsid w:val="00E21733"/>
    <w:rsid w:val="00E21B19"/>
    <w:rsid w:val="00E245EA"/>
    <w:rsid w:val="00E2503B"/>
    <w:rsid w:val="00E271F7"/>
    <w:rsid w:val="00E3798F"/>
    <w:rsid w:val="00E54F02"/>
    <w:rsid w:val="00E550A4"/>
    <w:rsid w:val="00E57B04"/>
    <w:rsid w:val="00E60E46"/>
    <w:rsid w:val="00E614AD"/>
    <w:rsid w:val="00E6312D"/>
    <w:rsid w:val="00E803AB"/>
    <w:rsid w:val="00E932DB"/>
    <w:rsid w:val="00EB1AF5"/>
    <w:rsid w:val="00EC781B"/>
    <w:rsid w:val="00EC78E8"/>
    <w:rsid w:val="00ED48D5"/>
    <w:rsid w:val="00ED4DF1"/>
    <w:rsid w:val="00ED6005"/>
    <w:rsid w:val="00ED625B"/>
    <w:rsid w:val="00EF3DB1"/>
    <w:rsid w:val="00EF7E26"/>
    <w:rsid w:val="00F02121"/>
    <w:rsid w:val="00F02327"/>
    <w:rsid w:val="00F03601"/>
    <w:rsid w:val="00F04865"/>
    <w:rsid w:val="00F13522"/>
    <w:rsid w:val="00F14FA5"/>
    <w:rsid w:val="00F21436"/>
    <w:rsid w:val="00F34F95"/>
    <w:rsid w:val="00F42CB3"/>
    <w:rsid w:val="00F44B24"/>
    <w:rsid w:val="00F50D13"/>
    <w:rsid w:val="00F51E59"/>
    <w:rsid w:val="00F55952"/>
    <w:rsid w:val="00F57DE8"/>
    <w:rsid w:val="00F70702"/>
    <w:rsid w:val="00F72890"/>
    <w:rsid w:val="00F76728"/>
    <w:rsid w:val="00F81D8D"/>
    <w:rsid w:val="00F91F76"/>
    <w:rsid w:val="00F9290E"/>
    <w:rsid w:val="00FA01A9"/>
    <w:rsid w:val="00FA01B2"/>
    <w:rsid w:val="00FA2E50"/>
    <w:rsid w:val="00FB35F2"/>
    <w:rsid w:val="00FB4FDA"/>
    <w:rsid w:val="00FB6D3F"/>
    <w:rsid w:val="00FC0FD3"/>
    <w:rsid w:val="00FC2D43"/>
    <w:rsid w:val="00FC4675"/>
    <w:rsid w:val="00FC4910"/>
    <w:rsid w:val="00FD1D69"/>
    <w:rsid w:val="00FD2C34"/>
    <w:rsid w:val="00FD6B34"/>
    <w:rsid w:val="00FE0063"/>
    <w:rsid w:val="00FE0D5D"/>
    <w:rsid w:val="00FE1ABC"/>
    <w:rsid w:val="00FE2534"/>
    <w:rsid w:val="00FE4075"/>
    <w:rsid w:val="00FF22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9A666"/>
  <w15:docId w15:val="{225A1B19-1A12-4218-A43E-EC431015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D8"/>
    <w:pPr>
      <w:spacing w:line="276" w:lineRule="auto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A31D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A31D8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4A31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4A31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31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4A31D8"/>
    <w:rPr>
      <w:rFonts w:ascii="Times New Roman" w:hAnsi="Times New Roman"/>
      <w:sz w:val="28"/>
    </w:rPr>
  </w:style>
  <w:style w:type="paragraph" w:styleId="ListParagraph">
    <w:name w:val="List Paragraph"/>
    <w:aliases w:val="List A,List Paragraph 1,bullet,Cấp1,lp1,List Paragraph2,Cham dau dong,List Paragraph1,Gạch đầu dòng cấp 1,Figure_name,Equipment,Numbered Indented Text,List Paragraph Char Char Char,List Paragraph Char Char,List_TIS,List Paragraph11,1."/>
    <w:basedOn w:val="Normal"/>
    <w:link w:val="ListParagraphChar"/>
    <w:uiPriority w:val="34"/>
    <w:qFormat/>
    <w:rsid w:val="00416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5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24"/>
    <w:rPr>
      <w:rFonts w:ascii="Times New Roman" w:hAnsi="Times New Roman"/>
      <w:sz w:val="28"/>
      <w:szCs w:val="22"/>
      <w:lang w:val="en-US" w:eastAsia="en-US"/>
    </w:rPr>
  </w:style>
  <w:style w:type="paragraph" w:customStyle="1" w:styleId="Body">
    <w:name w:val="Body"/>
    <w:basedOn w:val="Normal"/>
    <w:link w:val="BodyChar"/>
    <w:qFormat/>
    <w:rsid w:val="00115A90"/>
    <w:pPr>
      <w:spacing w:before="100" w:after="100"/>
      <w:ind w:firstLine="720"/>
      <w:jc w:val="both"/>
    </w:pPr>
    <w:rPr>
      <w:sz w:val="26"/>
      <w:szCs w:val="26"/>
      <w:lang w:val="x-none" w:eastAsia="x-none"/>
    </w:rPr>
  </w:style>
  <w:style w:type="character" w:customStyle="1" w:styleId="BodyChar">
    <w:name w:val="Body Char"/>
    <w:link w:val="Body"/>
    <w:rsid w:val="00115A90"/>
    <w:rPr>
      <w:rFonts w:ascii="Times New Roman" w:hAnsi="Times New Roman"/>
      <w:sz w:val="26"/>
      <w:szCs w:val="26"/>
      <w:lang w:val="x-none" w:eastAsia="x-none"/>
    </w:rPr>
  </w:style>
  <w:style w:type="character" w:customStyle="1" w:styleId="Bodytext0">
    <w:name w:val="Body text_"/>
    <w:link w:val="Bodytext1"/>
    <w:rsid w:val="00115A90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15A90"/>
    <w:pPr>
      <w:widowControl w:val="0"/>
      <w:shd w:val="clear" w:color="auto" w:fill="FFFFFF"/>
      <w:spacing w:before="60" w:after="60" w:line="295" w:lineRule="exact"/>
      <w:ind w:hanging="440"/>
      <w:jc w:val="center"/>
    </w:pPr>
    <w:rPr>
      <w:rFonts w:ascii="Calibri" w:hAnsi="Calibri"/>
      <w:sz w:val="25"/>
      <w:szCs w:val="25"/>
      <w:lang w:val="vi-VN" w:eastAsia="vi-VN"/>
    </w:rPr>
  </w:style>
  <w:style w:type="character" w:customStyle="1" w:styleId="ListParagraphChar">
    <w:name w:val="List Paragraph Char"/>
    <w:aliases w:val="List A Char,List Paragraph 1 Char,bullet Char,Cấp1 Char,lp1 Char,List Paragraph2 Char,Cham dau dong Char,List Paragraph1 Char,Gạch đầu dòng cấp 1 Char,Figure_name Char,Equipment Char,Numbered Indented Text Char,List_TIS Char,1. Char"/>
    <w:link w:val="ListParagraph"/>
    <w:uiPriority w:val="34"/>
    <w:qFormat/>
    <w:rsid w:val="00D052F7"/>
    <w:rPr>
      <w:rFonts w:ascii="Times New Roman" w:hAnsi="Times New Roman"/>
      <w:sz w:val="28"/>
      <w:szCs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locked/>
    <w:rsid w:val="00C21568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Mr-Dung</dc:creator>
  <cp:lastModifiedBy>Tuấn Dũng Nguyễn</cp:lastModifiedBy>
  <cp:revision>9</cp:revision>
  <cp:lastPrinted>2015-07-02T09:47:00Z</cp:lastPrinted>
  <dcterms:created xsi:type="dcterms:W3CDTF">2023-01-12T03:07:00Z</dcterms:created>
  <dcterms:modified xsi:type="dcterms:W3CDTF">2023-01-12T03:23:00Z</dcterms:modified>
</cp:coreProperties>
</file>